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21" w:rsidRPr="00517F21" w:rsidRDefault="00517F21" w:rsidP="00517F21">
      <w:pPr>
        <w:spacing w:line="240" w:lineRule="auto"/>
        <w:contextualSpacing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Pr="00517F21">
        <w:rPr>
          <w:rFonts w:ascii="Times New Roman" w:hAnsi="Times New Roman" w:cs="Times New Roman"/>
          <w:b/>
          <w:sz w:val="28"/>
          <w:szCs w:val="28"/>
          <w:lang w:val="kk-KZ"/>
        </w:rPr>
        <w:t>Атырау қаласы</w:t>
      </w:r>
    </w:p>
    <w:p w:rsidR="00517F21" w:rsidRPr="00517F21" w:rsidRDefault="00517F21" w:rsidP="00517F2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7F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№ 4 облыстық  мектеп- интернат</w:t>
      </w:r>
    </w:p>
    <w:p w:rsidR="00517F21" w:rsidRPr="00517F21" w:rsidRDefault="00517F21" w:rsidP="00517F2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7F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Биология пәні мұғалімі</w:t>
      </w:r>
    </w:p>
    <w:p w:rsidR="00517F21" w:rsidRPr="00517F21" w:rsidRDefault="00517F21" w:rsidP="00517F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517F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Бактыгереева Элеонора Исламқызы</w:t>
      </w:r>
    </w:p>
    <w:p w:rsidR="00517F21" w:rsidRPr="004A058D" w:rsidRDefault="00517F21" w:rsidP="00517F21">
      <w:pPr>
        <w:spacing w:line="240" w:lineRule="auto"/>
        <w:contextualSpacing/>
        <w:rPr>
          <w:sz w:val="28"/>
          <w:szCs w:val="28"/>
          <w:lang w:val="kk-KZ"/>
        </w:rPr>
      </w:pPr>
      <w:r w:rsidRPr="004A058D">
        <w:rPr>
          <w:sz w:val="28"/>
          <w:szCs w:val="28"/>
          <w:lang w:val="kk-KZ"/>
        </w:rPr>
        <w:tab/>
        <w:t xml:space="preserve">                                                                       </w:t>
      </w:r>
    </w:p>
    <w:p w:rsidR="006151B9" w:rsidRPr="006151B9" w:rsidRDefault="00070CBB" w:rsidP="006151B9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6151B9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2027CA" w:rsidRPr="006151B9">
        <w:rPr>
          <w:rFonts w:ascii="Times New Roman" w:hAnsi="Times New Roman" w:cs="Times New Roman"/>
          <w:b/>
          <w:sz w:val="28"/>
          <w:szCs w:val="28"/>
          <w:lang w:val="kk-KZ"/>
        </w:rPr>
        <w:t>ақырыбы</w:t>
      </w:r>
      <w:r w:rsidR="006151B9" w:rsidRPr="006151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2027CA" w:rsidRPr="006151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6151B9" w:rsidRPr="006151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6151B9" w:rsidRPr="00517F2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Мектеп</w:t>
      </w:r>
      <w:r w:rsidR="006151B9" w:rsidRPr="006151B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</w:t>
      </w:r>
      <w:r w:rsidR="006151B9" w:rsidRPr="00517F2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жұмысы </w:t>
      </w:r>
      <w:r w:rsidR="006151B9" w:rsidRPr="006151B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</w:t>
      </w:r>
      <w:r w:rsidR="006151B9" w:rsidRPr="00517F2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мен </w:t>
      </w:r>
      <w:r w:rsidR="006151B9" w:rsidRPr="006151B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</w:t>
      </w:r>
      <w:r w:rsidR="006151B9" w:rsidRPr="00517F2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оқушы </w:t>
      </w:r>
      <w:r w:rsidR="006151B9" w:rsidRPr="006151B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  <w:r w:rsidR="006151B9" w:rsidRPr="00517F2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 w:eastAsia="ru-RU"/>
        </w:rPr>
        <w:t xml:space="preserve">жетістіктерін </w:t>
      </w:r>
      <w:r w:rsidR="006151B9" w:rsidRPr="006151B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6151B9" w:rsidRPr="00517F2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 w:eastAsia="ru-RU"/>
        </w:rPr>
        <w:t xml:space="preserve">өрістетудегі </w:t>
      </w:r>
      <w:r w:rsidR="006151B9" w:rsidRPr="006151B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</w:p>
    <w:p w:rsidR="006151B9" w:rsidRPr="006151B9" w:rsidRDefault="006151B9" w:rsidP="006151B9">
      <w:p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 w:eastAsia="ru-RU"/>
        </w:rPr>
      </w:pPr>
      <w:r w:rsidRPr="006151B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 w:eastAsia="ru-RU"/>
        </w:rPr>
        <w:t xml:space="preserve">                                                    негізгі  тұлға -  мұғалім </w:t>
      </w:r>
    </w:p>
    <w:p w:rsidR="002027CA" w:rsidRPr="006151B9" w:rsidRDefault="006151B9" w:rsidP="002027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2027CA" w:rsidRPr="006151B9">
        <w:rPr>
          <w:rFonts w:ascii="Times New Roman" w:hAnsi="Times New Roman" w:cs="Times New Roman"/>
          <w:b/>
          <w:sz w:val="28"/>
          <w:szCs w:val="28"/>
          <w:lang w:val="kk-KZ"/>
        </w:rPr>
        <w:t>ақсаты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2027CA" w:rsidRPr="006151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Бағдарламаның мақсаты мен мазмұнын таныстыру.</w:t>
      </w:r>
      <w:r w:rsidR="002027CA" w:rsidRPr="006151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2027CA" w:rsidRPr="006151B9" w:rsidRDefault="006151B9" w:rsidP="002027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Ф</w:t>
      </w:r>
      <w:r w:rsidR="002027CA" w:rsidRPr="006151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ормасы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 xml:space="preserve">:  </w:t>
      </w:r>
      <w:r w:rsidRPr="006151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тренинг</w:t>
      </w:r>
      <w:r w:rsidR="002027CA" w:rsidRPr="006151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</w:p>
    <w:p w:rsidR="002027CA" w:rsidRPr="006151B9" w:rsidRDefault="002027CA" w:rsidP="002027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51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Күтілетін нәтиже</w:t>
      </w:r>
      <w:r w:rsidRPr="006151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   Мұғалімдер өзгеру қажеттілігі туралы ойланады.</w:t>
      </w:r>
    </w:p>
    <w:p w:rsidR="002027CA" w:rsidRPr="006151B9" w:rsidRDefault="006151B9" w:rsidP="002027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                                  </w:t>
      </w:r>
      <w:r w:rsidR="002027CA" w:rsidRPr="006151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7 модуль туралы жалпы түсінік қалыптасады.</w:t>
      </w:r>
    </w:p>
    <w:p w:rsidR="002027CA" w:rsidRPr="006151B9" w:rsidRDefault="006151B9" w:rsidP="002027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                                  </w:t>
      </w:r>
      <w:r w:rsidR="002027CA" w:rsidRPr="006151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Топтық жұмыстың тиімділігін түсінеді.</w:t>
      </w:r>
    </w:p>
    <w:tbl>
      <w:tblPr>
        <w:tblStyle w:val="a3"/>
        <w:tblpPr w:leftFromText="180" w:rightFromText="180" w:vertAnchor="text" w:horzAnchor="margin" w:tblpXSpec="center" w:tblpY="167"/>
        <w:tblW w:w="0" w:type="auto"/>
        <w:tblLook w:val="04A0"/>
      </w:tblPr>
      <w:tblGrid>
        <w:gridCol w:w="2779"/>
        <w:gridCol w:w="3425"/>
        <w:gridCol w:w="156"/>
        <w:gridCol w:w="3211"/>
      </w:tblGrid>
      <w:tr w:rsidR="0022722B" w:rsidRPr="006151B9" w:rsidTr="001D5EE4">
        <w:tc>
          <w:tcPr>
            <w:tcW w:w="2779" w:type="dxa"/>
          </w:tcPr>
          <w:p w:rsidR="002027CA" w:rsidRPr="006151B9" w:rsidRDefault="002027CA" w:rsidP="001D5E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51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аты-жөні</w:t>
            </w:r>
          </w:p>
        </w:tc>
        <w:tc>
          <w:tcPr>
            <w:tcW w:w="3581" w:type="dxa"/>
            <w:gridSpan w:val="2"/>
            <w:tcBorders>
              <w:right w:val="single" w:sz="4" w:space="0" w:color="auto"/>
            </w:tcBorders>
          </w:tcPr>
          <w:p w:rsidR="002027CA" w:rsidRPr="006151B9" w:rsidRDefault="002027CA" w:rsidP="001D5E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51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Бактыгереева Элеонорв Исламқызы</w:t>
            </w:r>
          </w:p>
        </w:tc>
        <w:tc>
          <w:tcPr>
            <w:tcW w:w="3211" w:type="dxa"/>
            <w:tcBorders>
              <w:left w:val="single" w:sz="4" w:space="0" w:color="auto"/>
            </w:tcBorders>
          </w:tcPr>
          <w:p w:rsidR="002027CA" w:rsidRPr="006151B9" w:rsidRDefault="002027CA" w:rsidP="001D5E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51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 облыстық мектеп-интернат</w:t>
            </w:r>
          </w:p>
        </w:tc>
      </w:tr>
      <w:tr w:rsidR="002027CA" w:rsidRPr="00517F21" w:rsidTr="001D5EE4">
        <w:tc>
          <w:tcPr>
            <w:tcW w:w="2779" w:type="dxa"/>
          </w:tcPr>
          <w:p w:rsidR="002027CA" w:rsidRPr="006151B9" w:rsidRDefault="006151B9" w:rsidP="001D5E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Семинар </w:t>
            </w:r>
            <w:r w:rsidR="002027CA" w:rsidRPr="006151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6792" w:type="dxa"/>
            <w:gridSpan w:val="3"/>
          </w:tcPr>
          <w:p w:rsidR="006151B9" w:rsidRPr="006151B9" w:rsidRDefault="006151B9" w:rsidP="006151B9">
            <w:pPr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6151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kk-KZ"/>
              </w:rPr>
              <w:t xml:space="preserve">Мектеп  жұмысы  мен  оқушы </w:t>
            </w:r>
            <w:r w:rsidRPr="006151B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Pr="006151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жетістіктерін  өрістетудегі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Pr="006151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негізгі  тұлға -  мұғалім </w:t>
            </w:r>
          </w:p>
          <w:p w:rsidR="002027CA" w:rsidRPr="006151B9" w:rsidRDefault="002027CA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027CA" w:rsidRPr="006151B9" w:rsidTr="001D5EE4">
        <w:tc>
          <w:tcPr>
            <w:tcW w:w="2779" w:type="dxa"/>
          </w:tcPr>
          <w:p w:rsidR="002027CA" w:rsidRPr="006151B9" w:rsidRDefault="002027CA" w:rsidP="001D5E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51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Сілтеме</w:t>
            </w:r>
          </w:p>
        </w:tc>
        <w:tc>
          <w:tcPr>
            <w:tcW w:w="6792" w:type="dxa"/>
            <w:gridSpan w:val="3"/>
          </w:tcPr>
          <w:p w:rsidR="002027CA" w:rsidRPr="006151B9" w:rsidRDefault="002027CA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5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 материалдары,</w:t>
            </w:r>
            <w:r w:rsidR="00615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15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нұсқаулық   33-35беттер, ресурстар.</w:t>
            </w:r>
          </w:p>
        </w:tc>
      </w:tr>
      <w:tr w:rsidR="002027CA" w:rsidRPr="00517F21" w:rsidTr="001D5EE4">
        <w:tc>
          <w:tcPr>
            <w:tcW w:w="2779" w:type="dxa"/>
          </w:tcPr>
          <w:p w:rsidR="002027CA" w:rsidRPr="006151B9" w:rsidRDefault="003B0313" w:rsidP="001D5E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="002027CA" w:rsidRPr="006151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ақсаты</w:t>
            </w:r>
          </w:p>
        </w:tc>
        <w:tc>
          <w:tcPr>
            <w:tcW w:w="6792" w:type="dxa"/>
            <w:gridSpan w:val="3"/>
          </w:tcPr>
          <w:p w:rsidR="003B0313" w:rsidRPr="006151B9" w:rsidRDefault="003B0313" w:rsidP="003B031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151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Бағдарламаның мақсаты мен мазмұнын таныстыру.</w:t>
            </w:r>
            <w:r w:rsidRPr="006151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2027CA" w:rsidRPr="006151B9" w:rsidRDefault="002027CA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027CA" w:rsidRPr="00517F21" w:rsidTr="001D5EE4">
        <w:tc>
          <w:tcPr>
            <w:tcW w:w="2779" w:type="dxa"/>
          </w:tcPr>
          <w:p w:rsidR="002027CA" w:rsidRPr="006151B9" w:rsidRDefault="002027CA" w:rsidP="001D5E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51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нәтижесі</w:t>
            </w:r>
          </w:p>
        </w:tc>
        <w:tc>
          <w:tcPr>
            <w:tcW w:w="6792" w:type="dxa"/>
            <w:gridSpan w:val="3"/>
          </w:tcPr>
          <w:p w:rsidR="002027CA" w:rsidRPr="006151B9" w:rsidRDefault="002027CA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5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</w:t>
            </w:r>
            <w:r w:rsidR="003B0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15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стратегиялары мен әдіс-тәсілдерін қолданғандықтан мұғалімдердің сыни тұрғыдан ойлау дағдысы қалыптасады.</w:t>
            </w:r>
          </w:p>
        </w:tc>
      </w:tr>
      <w:tr w:rsidR="002027CA" w:rsidRPr="00517F21" w:rsidTr="001D5EE4">
        <w:tc>
          <w:tcPr>
            <w:tcW w:w="2779" w:type="dxa"/>
          </w:tcPr>
          <w:p w:rsidR="002027CA" w:rsidRPr="006151B9" w:rsidRDefault="002027CA" w:rsidP="001D5E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51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 идеялар</w:t>
            </w:r>
          </w:p>
        </w:tc>
        <w:tc>
          <w:tcPr>
            <w:tcW w:w="6792" w:type="dxa"/>
            <w:gridSpan w:val="3"/>
          </w:tcPr>
          <w:p w:rsidR="002027CA" w:rsidRPr="006151B9" w:rsidRDefault="002027CA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5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 іс-әрекет арқылы ізденімпаздыққа талпынып, шағын топта жұмыс істеу арқылы сындарлы білім алудың мәнісін түсінеді.</w:t>
            </w:r>
          </w:p>
        </w:tc>
      </w:tr>
      <w:tr w:rsidR="002027CA" w:rsidRPr="00517F21" w:rsidTr="001D5EE4">
        <w:tc>
          <w:tcPr>
            <w:tcW w:w="2779" w:type="dxa"/>
          </w:tcPr>
          <w:p w:rsidR="002027CA" w:rsidRPr="006151B9" w:rsidRDefault="002027CA" w:rsidP="001D5E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51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Тапсырмалар </w:t>
            </w:r>
          </w:p>
        </w:tc>
        <w:tc>
          <w:tcPr>
            <w:tcW w:w="6792" w:type="dxa"/>
            <w:gridSpan w:val="3"/>
          </w:tcPr>
          <w:p w:rsidR="003B0313" w:rsidRPr="003B0313" w:rsidRDefault="003B0313" w:rsidP="003B03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0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"Кірпі" биі</w:t>
            </w:r>
          </w:p>
          <w:p w:rsidR="003B0313" w:rsidRPr="003B0313" w:rsidRDefault="003B0313" w:rsidP="003B03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031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Бағдарламаның мақсаты мен мазмұнын </w:t>
            </w:r>
            <w:r w:rsidRPr="003B03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2027CA" w:rsidRPr="003B0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презентациясымен таныстыру.</w:t>
            </w:r>
            <w:r w:rsidRPr="003B0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B0313" w:rsidRDefault="003B0313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="002027CA" w:rsidRPr="00615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3.Посте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 қорғау "Бағалау критерииі</w:t>
            </w:r>
            <w:r w:rsidR="00A909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 т</w:t>
            </w:r>
            <w:r w:rsidR="002027CA" w:rsidRPr="00615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оптық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</w:p>
          <w:p w:rsidR="002027CA" w:rsidRPr="006151B9" w:rsidRDefault="003B0313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 w:rsidR="002027CA" w:rsidRPr="00615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жұмыс.</w:t>
            </w:r>
          </w:p>
          <w:p w:rsidR="002027CA" w:rsidRPr="006151B9" w:rsidRDefault="003B0313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4. Тренинг «Сағат тілімен»</w:t>
            </w:r>
          </w:p>
          <w:p w:rsidR="002027CA" w:rsidRPr="006151B9" w:rsidRDefault="003B0313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5</w:t>
            </w:r>
            <w:r w:rsidR="002027CA" w:rsidRPr="00615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 Оқыту үшін бағалау түрлерін қолдану.</w:t>
            </w:r>
          </w:p>
        </w:tc>
      </w:tr>
      <w:tr w:rsidR="002027CA" w:rsidRPr="006151B9" w:rsidTr="001D5EE4">
        <w:tc>
          <w:tcPr>
            <w:tcW w:w="9571" w:type="dxa"/>
            <w:gridSpan w:val="4"/>
          </w:tcPr>
          <w:p w:rsidR="002027CA" w:rsidRPr="006151B9" w:rsidRDefault="002027CA" w:rsidP="001D5E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51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</w:t>
            </w:r>
            <w:r w:rsidR="002272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Семинар </w:t>
            </w:r>
            <w:r w:rsidRPr="006151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барысындағы  іс-әрекет</w:t>
            </w:r>
          </w:p>
        </w:tc>
      </w:tr>
      <w:tr w:rsidR="0022722B" w:rsidRPr="006151B9" w:rsidTr="001D5EE4">
        <w:tc>
          <w:tcPr>
            <w:tcW w:w="2779" w:type="dxa"/>
          </w:tcPr>
          <w:p w:rsidR="002027CA" w:rsidRPr="006151B9" w:rsidRDefault="002027CA" w:rsidP="001D5E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51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Уақыты</w:t>
            </w:r>
          </w:p>
        </w:tc>
        <w:tc>
          <w:tcPr>
            <w:tcW w:w="3425" w:type="dxa"/>
            <w:tcBorders>
              <w:right w:val="single" w:sz="4" w:space="0" w:color="auto"/>
            </w:tcBorders>
          </w:tcPr>
          <w:p w:rsidR="002027CA" w:rsidRPr="006151B9" w:rsidRDefault="003B0313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Семинар </w:t>
            </w:r>
            <w:r w:rsidR="002027CA" w:rsidRPr="00615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іс-әрекеті</w:t>
            </w:r>
          </w:p>
        </w:tc>
        <w:tc>
          <w:tcPr>
            <w:tcW w:w="3367" w:type="dxa"/>
            <w:gridSpan w:val="2"/>
            <w:tcBorders>
              <w:left w:val="single" w:sz="4" w:space="0" w:color="auto"/>
            </w:tcBorders>
          </w:tcPr>
          <w:p w:rsidR="002027CA" w:rsidRPr="006151B9" w:rsidRDefault="002027CA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5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Қатысушылардың іс-әрекеті</w:t>
            </w:r>
          </w:p>
        </w:tc>
      </w:tr>
      <w:tr w:rsidR="0022722B" w:rsidRPr="00517F21" w:rsidTr="001D5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57"/>
        </w:trPr>
        <w:tc>
          <w:tcPr>
            <w:tcW w:w="2779" w:type="dxa"/>
          </w:tcPr>
          <w:p w:rsidR="002027CA" w:rsidRPr="006151B9" w:rsidRDefault="002027CA" w:rsidP="001D5E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027CA" w:rsidRPr="006151B9" w:rsidRDefault="003B0313" w:rsidP="001D5E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5</w:t>
            </w:r>
            <w:r w:rsidR="002027CA" w:rsidRPr="006151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минут</w:t>
            </w:r>
          </w:p>
        </w:tc>
        <w:tc>
          <w:tcPr>
            <w:tcW w:w="3425" w:type="dxa"/>
          </w:tcPr>
          <w:p w:rsidR="002027CA" w:rsidRPr="006151B9" w:rsidRDefault="003B0313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Сәлемдесу. топта </w:t>
            </w:r>
            <w:r w:rsidR="002027CA" w:rsidRPr="00615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жасауға жағдай туғызу.Қатысушылардың</w:t>
            </w:r>
          </w:p>
          <w:p w:rsidR="002027CA" w:rsidRDefault="003B0313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назарын </w:t>
            </w:r>
            <w:r w:rsidR="002027CA" w:rsidRPr="00615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аудару.Психологиялық ахуал туғызу.</w:t>
            </w:r>
          </w:p>
          <w:p w:rsidR="003B0313" w:rsidRPr="003B0313" w:rsidRDefault="003B0313" w:rsidP="003B0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0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"Кірпі" биі</w:t>
            </w:r>
          </w:p>
          <w:p w:rsidR="003B0313" w:rsidRPr="006151B9" w:rsidRDefault="003B0313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gridSpan w:val="2"/>
          </w:tcPr>
          <w:p w:rsidR="002027CA" w:rsidRDefault="003B0313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Амандасу.мұғалімдердің </w:t>
            </w:r>
            <w:r w:rsidR="002027CA" w:rsidRPr="00615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назарын аудару.</w:t>
            </w:r>
          </w:p>
          <w:p w:rsidR="003B0313" w:rsidRDefault="003B0313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0313" w:rsidRDefault="003B0313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0313" w:rsidRDefault="003B0313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0313" w:rsidRDefault="003B0313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0313" w:rsidRPr="006151B9" w:rsidRDefault="003B0313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Сергіту </w:t>
            </w:r>
          </w:p>
        </w:tc>
      </w:tr>
      <w:tr w:rsidR="0022722B" w:rsidRPr="006151B9" w:rsidTr="001D5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25"/>
        </w:trPr>
        <w:tc>
          <w:tcPr>
            <w:tcW w:w="2779" w:type="dxa"/>
          </w:tcPr>
          <w:p w:rsidR="002027CA" w:rsidRPr="006151B9" w:rsidRDefault="002027CA" w:rsidP="001D5E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51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            </w:t>
            </w:r>
          </w:p>
          <w:p w:rsidR="002027CA" w:rsidRPr="006151B9" w:rsidRDefault="002027CA" w:rsidP="001D5E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51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</w:t>
            </w:r>
          </w:p>
          <w:p w:rsidR="002027CA" w:rsidRPr="006151B9" w:rsidRDefault="002027CA" w:rsidP="001D5E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51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15минут</w:t>
            </w:r>
          </w:p>
        </w:tc>
        <w:tc>
          <w:tcPr>
            <w:tcW w:w="3425" w:type="dxa"/>
          </w:tcPr>
          <w:p w:rsidR="002027CA" w:rsidRPr="006151B9" w:rsidRDefault="002027CA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0313" w:rsidRPr="003B0313" w:rsidRDefault="003B0313" w:rsidP="003B0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031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Бағдарламаның мақсаты мен мазмұнын </w:t>
            </w:r>
            <w:r w:rsidRPr="003B03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3B0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презентациясымен таныстыру. </w:t>
            </w:r>
          </w:p>
          <w:p w:rsidR="002027CA" w:rsidRPr="006151B9" w:rsidRDefault="002027CA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gridSpan w:val="2"/>
          </w:tcPr>
          <w:p w:rsidR="002027CA" w:rsidRPr="006151B9" w:rsidRDefault="002027CA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722B" w:rsidRDefault="0022722B" w:rsidP="002272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615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Презентациялық</w:t>
            </w:r>
          </w:p>
          <w:p w:rsidR="002027CA" w:rsidRPr="006151B9" w:rsidRDefault="0022722B" w:rsidP="002272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таныстырылым</w:t>
            </w:r>
          </w:p>
        </w:tc>
      </w:tr>
      <w:tr w:rsidR="0022722B" w:rsidRPr="006151B9" w:rsidTr="001D5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08"/>
        </w:trPr>
        <w:tc>
          <w:tcPr>
            <w:tcW w:w="2779" w:type="dxa"/>
          </w:tcPr>
          <w:p w:rsidR="002027CA" w:rsidRPr="006151B9" w:rsidRDefault="002027CA" w:rsidP="001D5E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027CA" w:rsidRPr="006151B9" w:rsidRDefault="003B0313" w:rsidP="001D5E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20</w:t>
            </w:r>
            <w:r w:rsidR="002027CA" w:rsidRPr="006151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минут</w:t>
            </w:r>
          </w:p>
        </w:tc>
        <w:tc>
          <w:tcPr>
            <w:tcW w:w="3425" w:type="dxa"/>
          </w:tcPr>
          <w:p w:rsidR="002027CA" w:rsidRPr="006151B9" w:rsidRDefault="002027CA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0313" w:rsidRDefault="002027CA" w:rsidP="003B0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5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B0313" w:rsidRPr="00615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Посте</w:t>
            </w:r>
            <w:r w:rsidR="003B0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 қорғау "Бағалау критерииі</w:t>
            </w:r>
            <w:r w:rsidR="003B0313" w:rsidRPr="00615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 Топтық </w:t>
            </w:r>
            <w:r w:rsidR="003B0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</w:p>
          <w:p w:rsidR="003B0313" w:rsidRPr="006151B9" w:rsidRDefault="003B0313" w:rsidP="003B0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 w:rsidRPr="00615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жұмыс.</w:t>
            </w:r>
          </w:p>
          <w:p w:rsidR="002027CA" w:rsidRPr="006151B9" w:rsidRDefault="002027CA" w:rsidP="003B0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gridSpan w:val="2"/>
          </w:tcPr>
          <w:p w:rsidR="002027CA" w:rsidRPr="006151B9" w:rsidRDefault="002027CA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27CA" w:rsidRPr="006151B9" w:rsidRDefault="002027CA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5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Топпен жұмыс</w:t>
            </w:r>
          </w:p>
        </w:tc>
      </w:tr>
      <w:tr w:rsidR="0022722B" w:rsidRPr="006151B9" w:rsidTr="001D5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39"/>
        </w:trPr>
        <w:tc>
          <w:tcPr>
            <w:tcW w:w="2779" w:type="dxa"/>
          </w:tcPr>
          <w:p w:rsidR="002027CA" w:rsidRPr="006151B9" w:rsidRDefault="002027CA" w:rsidP="001D5E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027CA" w:rsidRPr="006151B9" w:rsidRDefault="002027CA" w:rsidP="001D5E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51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15 минут </w:t>
            </w:r>
          </w:p>
        </w:tc>
        <w:tc>
          <w:tcPr>
            <w:tcW w:w="3425" w:type="dxa"/>
          </w:tcPr>
          <w:p w:rsidR="002027CA" w:rsidRPr="006151B9" w:rsidRDefault="002027CA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0313" w:rsidRPr="006151B9" w:rsidRDefault="003B0313" w:rsidP="003B0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Тренинг «Сағат тілімен»</w:t>
            </w:r>
          </w:p>
          <w:p w:rsidR="002027CA" w:rsidRPr="006151B9" w:rsidRDefault="002027CA" w:rsidP="003B0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gridSpan w:val="2"/>
          </w:tcPr>
          <w:p w:rsidR="002027CA" w:rsidRPr="006151B9" w:rsidRDefault="002027CA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27CA" w:rsidRPr="006151B9" w:rsidRDefault="002027CA" w:rsidP="003B0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5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B0313" w:rsidRPr="00615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Топпен жұмыс</w:t>
            </w:r>
          </w:p>
        </w:tc>
      </w:tr>
      <w:tr w:rsidR="0022722B" w:rsidRPr="006151B9" w:rsidTr="001D5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38"/>
        </w:trPr>
        <w:tc>
          <w:tcPr>
            <w:tcW w:w="2779" w:type="dxa"/>
          </w:tcPr>
          <w:p w:rsidR="002027CA" w:rsidRPr="006151B9" w:rsidRDefault="002027CA" w:rsidP="001D5E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027CA" w:rsidRPr="006151B9" w:rsidRDefault="002027CA" w:rsidP="001D5E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51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3 минут</w:t>
            </w:r>
          </w:p>
        </w:tc>
        <w:tc>
          <w:tcPr>
            <w:tcW w:w="3425" w:type="dxa"/>
          </w:tcPr>
          <w:p w:rsidR="002027CA" w:rsidRPr="006151B9" w:rsidRDefault="002027CA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27CA" w:rsidRPr="006151B9" w:rsidRDefault="002027CA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5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Кері байланыс</w:t>
            </w:r>
          </w:p>
        </w:tc>
        <w:tc>
          <w:tcPr>
            <w:tcW w:w="3367" w:type="dxa"/>
            <w:gridSpan w:val="2"/>
          </w:tcPr>
          <w:p w:rsidR="002027CA" w:rsidRPr="006151B9" w:rsidRDefault="002027CA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27CA" w:rsidRPr="006151B9" w:rsidRDefault="002027CA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5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"Бағдаршам","Стикер"</w:t>
            </w:r>
          </w:p>
          <w:p w:rsidR="002027CA" w:rsidRPr="006151B9" w:rsidRDefault="002027CA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5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оқу құралы арқылы</w:t>
            </w:r>
          </w:p>
        </w:tc>
      </w:tr>
      <w:tr w:rsidR="002027CA" w:rsidRPr="006151B9" w:rsidTr="001D5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21"/>
        </w:trPr>
        <w:tc>
          <w:tcPr>
            <w:tcW w:w="2779" w:type="dxa"/>
          </w:tcPr>
          <w:p w:rsidR="002027CA" w:rsidRPr="006151B9" w:rsidRDefault="002027CA" w:rsidP="001D5E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51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</w:t>
            </w:r>
            <w:r w:rsidR="003B03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Семинар</w:t>
            </w:r>
          </w:p>
          <w:p w:rsidR="002027CA" w:rsidRPr="006151B9" w:rsidRDefault="002027CA" w:rsidP="001D5E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51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жабдықтары</w:t>
            </w:r>
          </w:p>
        </w:tc>
        <w:tc>
          <w:tcPr>
            <w:tcW w:w="6792" w:type="dxa"/>
            <w:gridSpan w:val="3"/>
          </w:tcPr>
          <w:p w:rsidR="002027CA" w:rsidRPr="006151B9" w:rsidRDefault="002027CA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27CA" w:rsidRPr="006151B9" w:rsidRDefault="002027CA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5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АКТ құра</w:t>
            </w:r>
            <w:r w:rsidR="002272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лдары, </w:t>
            </w:r>
            <w:r w:rsidR="000F61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слайд, </w:t>
            </w:r>
            <w:r w:rsidR="002272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плакат, стикер, маркер</w:t>
            </w:r>
            <w:r w:rsidRPr="00615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</w:tc>
      </w:tr>
      <w:tr w:rsidR="002027CA" w:rsidRPr="00517F21" w:rsidTr="001D5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22"/>
        </w:trPr>
        <w:tc>
          <w:tcPr>
            <w:tcW w:w="2779" w:type="dxa"/>
          </w:tcPr>
          <w:p w:rsidR="002027CA" w:rsidRPr="006151B9" w:rsidRDefault="002027CA" w:rsidP="001D5E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027CA" w:rsidRPr="006151B9" w:rsidRDefault="002027CA" w:rsidP="001D5E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51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Оқыту үшін    </w:t>
            </w:r>
          </w:p>
          <w:p w:rsidR="002027CA" w:rsidRPr="006151B9" w:rsidRDefault="002027CA" w:rsidP="001D5E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51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бағалау</w:t>
            </w:r>
          </w:p>
        </w:tc>
        <w:tc>
          <w:tcPr>
            <w:tcW w:w="6792" w:type="dxa"/>
            <w:gridSpan w:val="3"/>
          </w:tcPr>
          <w:p w:rsidR="002027CA" w:rsidRPr="006151B9" w:rsidRDefault="002027CA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5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"Смайликтер","Қол шапалақтау",                   </w:t>
            </w:r>
          </w:p>
          <w:p w:rsidR="002027CA" w:rsidRPr="006151B9" w:rsidRDefault="002027CA" w:rsidP="001D5E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5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"Басбармақ" арқылы бағалау.</w:t>
            </w:r>
          </w:p>
        </w:tc>
      </w:tr>
    </w:tbl>
    <w:p w:rsidR="002027CA" w:rsidRPr="006151B9" w:rsidRDefault="002027CA" w:rsidP="002027C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027CA" w:rsidRPr="006151B9" w:rsidRDefault="002027CA" w:rsidP="002027C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27CA" w:rsidRPr="006151B9" w:rsidRDefault="002027CA" w:rsidP="002027C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27CA" w:rsidRPr="006151B9" w:rsidRDefault="002027CA" w:rsidP="002027C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027CA" w:rsidRPr="006151B9" w:rsidRDefault="002027CA" w:rsidP="002027C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027CA" w:rsidRPr="006151B9" w:rsidRDefault="002027CA" w:rsidP="002027C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10900" w:rsidRPr="006151B9" w:rsidRDefault="00810900">
      <w:pPr>
        <w:rPr>
          <w:sz w:val="28"/>
          <w:szCs w:val="28"/>
          <w:lang w:val="kk-KZ"/>
        </w:rPr>
      </w:pPr>
    </w:p>
    <w:sectPr w:rsidR="00810900" w:rsidRPr="006151B9" w:rsidSect="00810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402F8"/>
    <w:multiLevelType w:val="hybridMultilevel"/>
    <w:tmpl w:val="3E826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00F6B"/>
    <w:multiLevelType w:val="hybridMultilevel"/>
    <w:tmpl w:val="3E826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F6325"/>
    <w:multiLevelType w:val="hybridMultilevel"/>
    <w:tmpl w:val="3E826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7CA"/>
    <w:rsid w:val="00070CBB"/>
    <w:rsid w:val="000745D2"/>
    <w:rsid w:val="000F6185"/>
    <w:rsid w:val="002027CA"/>
    <w:rsid w:val="0022722B"/>
    <w:rsid w:val="0036526C"/>
    <w:rsid w:val="003B0313"/>
    <w:rsid w:val="00517F21"/>
    <w:rsid w:val="006151B9"/>
    <w:rsid w:val="00810900"/>
    <w:rsid w:val="008F0696"/>
    <w:rsid w:val="00A90961"/>
    <w:rsid w:val="00DB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7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1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0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cp:lastPrinted>2014-01-14T20:48:00Z</cp:lastPrinted>
  <dcterms:created xsi:type="dcterms:W3CDTF">2013-12-18T08:21:00Z</dcterms:created>
  <dcterms:modified xsi:type="dcterms:W3CDTF">2014-02-25T20:01:00Z</dcterms:modified>
</cp:coreProperties>
</file>