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5" w:rsidRDefault="00026025" w:rsidP="00026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025">
        <w:rPr>
          <w:rFonts w:ascii="Times New Roman" w:hAnsi="Times New Roman" w:cs="Times New Roman"/>
          <w:b/>
          <w:sz w:val="28"/>
          <w:szCs w:val="28"/>
          <w:lang w:val="kk-KZ"/>
        </w:rPr>
        <w:t>Мерзім: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6025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2244FD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026025">
        <w:rPr>
          <w:rFonts w:ascii="Times New Roman" w:hAnsi="Times New Roman" w:cs="Times New Roman"/>
          <w:i/>
          <w:sz w:val="28"/>
          <w:szCs w:val="28"/>
          <w:lang w:val="kk-KZ"/>
        </w:rPr>
        <w:t>.11.2014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60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B1644" w:rsidRDefault="00026025" w:rsidP="00026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26025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26025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Кеш</w:t>
      </w:r>
      <w:r w:rsidRPr="00026025">
        <w:rPr>
          <w:rFonts w:ascii="Times New Roman" w:hAnsi="Times New Roman" w:cs="Times New Roman"/>
          <w:i/>
          <w:sz w:val="28"/>
          <w:szCs w:val="28"/>
          <w:lang w:val="kk-KZ"/>
        </w:rPr>
        <w:t>ірімділік-көңіл кеңдігі»</w:t>
      </w:r>
    </w:p>
    <w:p w:rsidR="00026025" w:rsidRDefault="00026025" w:rsidP="000260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Құндылық: </w:t>
      </w:r>
      <w:r w:rsidRPr="00026025">
        <w:rPr>
          <w:rFonts w:ascii="Times New Roman" w:hAnsi="Times New Roman" w:cs="Times New Roman"/>
          <w:sz w:val="28"/>
          <w:szCs w:val="28"/>
          <w:lang w:val="kk-KZ"/>
        </w:rPr>
        <w:t>Қиянат жасамау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Қасиеиттер:</w:t>
      </w:r>
      <w:r>
        <w:rPr>
          <w:rFonts w:ascii="Times New Roman" w:hAnsi="Times New Roman" w:cs="Times New Roman"/>
          <w:sz w:val="28"/>
          <w:szCs w:val="28"/>
          <w:lang w:val="kk-KZ"/>
        </w:rPr>
        <w:t>адамгершілік пен ақкөңілділік.</w:t>
      </w:r>
    </w:p>
    <w:p w:rsidR="00026025" w:rsidRDefault="00026025" w:rsidP="00026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>
        <w:rPr>
          <w:rFonts w:ascii="Times New Roman" w:hAnsi="Times New Roman" w:cs="Times New Roman"/>
          <w:sz w:val="28"/>
          <w:szCs w:val="28"/>
          <w:lang w:val="kk-KZ"/>
        </w:rPr>
        <w:t>Джайлханова Анар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Сынып: </w:t>
      </w:r>
      <w:r w:rsidR="002244F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  <w:r w:rsidR="002244FD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26025">
        <w:rPr>
          <w:rFonts w:ascii="Times New Roman" w:hAnsi="Times New Roman" w:cs="Times New Roman"/>
          <w:b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26025" w:rsidRDefault="00026025" w:rsidP="00026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026025" w:rsidRPr="002244FD" w:rsidTr="004515B6">
        <w:tc>
          <w:tcPr>
            <w:tcW w:w="6629" w:type="dxa"/>
          </w:tcPr>
          <w:p w:rsidR="00026025" w:rsidRDefault="00026025" w:rsidP="000260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0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6025" w:rsidRPr="00026025" w:rsidRDefault="0002602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Балалармен еркін қарым - қатынас жасай отырып, өкпе - реніштің зиянын ұғындыру; «кешірім», «кешірімділік», «кешірім сұрау» ұғымдарының мәні мен маңызының тікелей адамға немесе айнала қоршаған ортаға тигізетін әсерін ұғындыру.</w:t>
            </w:r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026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Міндеті:</w:t>
            </w:r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«кешірім», «кешірімділік» ұғымдарына қатысты белгілі тұлғалардың ой - пікірлерімен танысып, ой түюге, қорытынды шығаруға үйрету.</w:t>
            </w:r>
            <w:bookmarkStart w:id="0" w:name="_GoBack"/>
            <w:bookmarkEnd w:id="0"/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кешірімді болуға, басқа адамдармен түсінісуге дағдыландыру.</w:t>
            </w:r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кеңпейілділікке, адамгершілікке, өзара түсіністікке, біреуді тыңдай білуге тәрбиелеу.</w:t>
            </w:r>
            <w:r w:rsidRPr="00026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3260" w:type="dxa"/>
          </w:tcPr>
          <w:p w:rsidR="00026025" w:rsidRDefault="0002602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(құралдар, мәліметтер)</w:t>
            </w:r>
          </w:p>
          <w:p w:rsidR="00026025" w:rsidRDefault="0002602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 стикерлер, оқулық пен дәптер, сызба плакат.</w:t>
            </w:r>
          </w:p>
        </w:tc>
      </w:tr>
      <w:tr w:rsidR="00026025" w:rsidRPr="002244FD" w:rsidTr="004515B6">
        <w:tc>
          <w:tcPr>
            <w:tcW w:w="6629" w:type="dxa"/>
          </w:tcPr>
          <w:p w:rsidR="00026025" w:rsidRPr="004515B6" w:rsidRDefault="00026025" w:rsidP="000260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барысы:</w:t>
            </w:r>
          </w:p>
          <w:p w:rsidR="00026025" w:rsidRDefault="00026025" w:rsidP="00026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</w:t>
            </w:r>
          </w:p>
          <w:p w:rsidR="00026025" w:rsidRDefault="00026025" w:rsidP="000260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Оқушылармен амандасу</w:t>
            </w:r>
          </w:p>
          <w:p w:rsidR="00026025" w:rsidRDefault="00026025" w:rsidP="000260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</w:t>
            </w:r>
            <w:r w:rsidR="00451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назарын сабаққа аудару</w:t>
            </w:r>
          </w:p>
          <w:p w:rsid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Тыныштық сәті: Жай ырғақты әуен тыңдату. </w:t>
            </w:r>
          </w:p>
          <w:p w:rsid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Үй тапсырмасын сексеру: </w:t>
            </w:r>
          </w:p>
          <w:p w:rsidR="004515B6" w:rsidRP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«Күндестік құрысын» өлеңін оқыту, талдау жасату. </w:t>
            </w:r>
          </w:p>
        </w:tc>
        <w:tc>
          <w:tcPr>
            <w:tcW w:w="3260" w:type="dxa"/>
          </w:tcPr>
          <w:p w:rsidR="00026025" w:rsidRPr="004515B6" w:rsidRDefault="004515B6" w:rsidP="000260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барысын талдау:</w:t>
            </w:r>
          </w:p>
          <w:p w:rsidR="004515B6" w:rsidRDefault="004515B6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Көзқарас-себеп-мысал- қорытындылау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бойынша талдау. Сұрақ-жауап; әңгімелеу</w:t>
            </w:r>
            <w:r w:rsidR="00EF6D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мысалдар келтіру</w:t>
            </w:r>
          </w:p>
        </w:tc>
      </w:tr>
      <w:tr w:rsidR="00026025" w:rsidRPr="002244FD" w:rsidTr="004515B6">
        <w:tc>
          <w:tcPr>
            <w:tcW w:w="6629" w:type="dxa"/>
          </w:tcPr>
          <w:p w:rsidR="004515B6" w:rsidRDefault="004515B6" w:rsidP="00451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Дәйек сөз:</w:t>
            </w:r>
          </w:p>
          <w:p w:rsidR="004515B6" w:rsidRP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«Кешіре білген адам-күшті адам»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Ахмет Йүгінеки</w:t>
            </w:r>
          </w:p>
        </w:tc>
        <w:tc>
          <w:tcPr>
            <w:tcW w:w="3260" w:type="dxa"/>
          </w:tcPr>
          <w:p w:rsidR="00026025" w:rsidRDefault="004515B6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оқыту, дәйек сөздің мағынасын аштыру</w:t>
            </w:r>
            <w:r w:rsidR="00EF6D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мысалдар келтіру</w:t>
            </w:r>
          </w:p>
        </w:tc>
      </w:tr>
      <w:tr w:rsidR="00026025" w:rsidTr="008E09D5">
        <w:trPr>
          <w:trHeight w:val="1709"/>
        </w:trPr>
        <w:tc>
          <w:tcPr>
            <w:tcW w:w="6629" w:type="dxa"/>
          </w:tcPr>
          <w:p w:rsidR="004515B6" w:rsidRDefault="004515B6" w:rsidP="00451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1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Жағдаятты оқыту,</w:t>
            </w:r>
          </w:p>
          <w:p w:rsidR="004515B6" w:rsidRDefault="004515B6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E0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Арманға қалай көмектесесіңдер?</w:t>
            </w:r>
          </w:p>
          <w:p w:rsidR="008E09D5" w:rsidRDefault="008E09D5" w:rsidP="00451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-Арман енді не істеу керек?</w:t>
            </w:r>
          </w:p>
          <w:p w:rsidR="00026025" w:rsidRDefault="0002602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026025" w:rsidRDefault="008E09D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Оқыту, талдату, сұрақтарға жауап алу.</w:t>
            </w:r>
          </w:p>
          <w:p w:rsidR="00EF6D9C" w:rsidRDefault="00EF6D9C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Тақтамен жұмыс,</w:t>
            </w:r>
          </w:p>
        </w:tc>
      </w:tr>
      <w:tr w:rsidR="00026025" w:rsidRPr="002244FD" w:rsidTr="004515B6">
        <w:tc>
          <w:tcPr>
            <w:tcW w:w="6629" w:type="dxa"/>
          </w:tcPr>
          <w:p w:rsidR="008E09D5" w:rsidRPr="00C127D5" w:rsidRDefault="00C127D5" w:rsidP="000260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2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026025" w:rsidRDefault="00C127D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бойындағы жаман қасиеттерден арылу </w:t>
            </w:r>
          </w:p>
        </w:tc>
      </w:tr>
      <w:tr w:rsidR="00C127D5" w:rsidRPr="002244FD" w:rsidTr="004515B6">
        <w:tc>
          <w:tcPr>
            <w:tcW w:w="6629" w:type="dxa"/>
          </w:tcPr>
          <w:p w:rsidR="00C127D5" w:rsidRDefault="00C127D5" w:rsidP="00243A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2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жұмыс: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орындау.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-Өзің кешіре аласың ба? Кешірім туралы өз ойларыңды жазыңдар?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жұмыс: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 қатар: Бауыржан Момыщұлы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қатар: Сайын Мұратбеков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қатар: Қазақ ертегісі</w:t>
            </w:r>
          </w:p>
          <w:p w:rsidR="00EF6D9C" w:rsidRDefault="00EF6D9C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6D9C" w:rsidRDefault="00EF6D9C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«Кешірімділік» туралы мақал-мәтелдер айттыру.</w:t>
            </w:r>
          </w:p>
        </w:tc>
        <w:tc>
          <w:tcPr>
            <w:tcW w:w="3260" w:type="dxa"/>
          </w:tcPr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Шағын шығарма жаздырту, оқыту, талдау жасату.</w:t>
            </w: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7D5" w:rsidRDefault="00C127D5" w:rsidP="00243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Әңгімелердің үзінділерін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үш қатарға оқытып, талдату, үш үзіндінің айырмашылығы мен ұқсастығын айттыру </w:t>
            </w:r>
          </w:p>
        </w:tc>
      </w:tr>
      <w:tr w:rsidR="00C127D5" w:rsidRPr="002244FD" w:rsidTr="004515B6">
        <w:tc>
          <w:tcPr>
            <w:tcW w:w="6629" w:type="dxa"/>
          </w:tcPr>
          <w:p w:rsidR="00C127D5" w:rsidRDefault="00C127D5" w:rsidP="000260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2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Үй тапсырамы: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127D5" w:rsidRPr="00C127D5" w:rsidRDefault="00C127D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М.Мақатаевтың «Не деген керемет күн» өлеңін жаттап келу</w:t>
            </w:r>
          </w:p>
        </w:tc>
        <w:tc>
          <w:tcPr>
            <w:tcW w:w="3260" w:type="dxa"/>
          </w:tcPr>
          <w:p w:rsidR="00C127D5" w:rsidRDefault="00C127D5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Өлеңді жаттап, </w:t>
            </w:r>
            <w:r w:rsidRPr="00C12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Көзқарас-себеп-мысал-қорытынды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талдау жасап келу.</w:t>
            </w:r>
          </w:p>
        </w:tc>
      </w:tr>
      <w:tr w:rsidR="00C127D5" w:rsidRPr="002244FD" w:rsidTr="004515B6">
        <w:tc>
          <w:tcPr>
            <w:tcW w:w="6629" w:type="dxa"/>
          </w:tcPr>
          <w:p w:rsidR="00C127D5" w:rsidRDefault="00EF6D9C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D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Тыныштық сәті: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 ырғақты әуен тыңдау арқылы тақтадағы нақыл сөздерді оқу.</w:t>
            </w:r>
          </w:p>
        </w:tc>
        <w:tc>
          <w:tcPr>
            <w:tcW w:w="3260" w:type="dxa"/>
          </w:tcPr>
          <w:p w:rsidR="00C127D5" w:rsidRDefault="00EF6D9C" w:rsidP="000260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тақтадағы нақыл сөздерге аудару, ол сөздерді талдату.</w:t>
            </w:r>
          </w:p>
        </w:tc>
      </w:tr>
    </w:tbl>
    <w:p w:rsidR="00026025" w:rsidRPr="00026025" w:rsidRDefault="00026025" w:rsidP="000260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6025" w:rsidRPr="0002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1B3F"/>
    <w:multiLevelType w:val="hybridMultilevel"/>
    <w:tmpl w:val="3D1C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B"/>
    <w:rsid w:val="00026025"/>
    <w:rsid w:val="00106AF9"/>
    <w:rsid w:val="001B433B"/>
    <w:rsid w:val="002244FD"/>
    <w:rsid w:val="00226BBA"/>
    <w:rsid w:val="00233AED"/>
    <w:rsid w:val="00254250"/>
    <w:rsid w:val="002C6C08"/>
    <w:rsid w:val="002D53E7"/>
    <w:rsid w:val="00407C90"/>
    <w:rsid w:val="004515B6"/>
    <w:rsid w:val="004B1644"/>
    <w:rsid w:val="004D640C"/>
    <w:rsid w:val="00696CB6"/>
    <w:rsid w:val="008D33C3"/>
    <w:rsid w:val="008E09D5"/>
    <w:rsid w:val="009330AC"/>
    <w:rsid w:val="00AD1DF3"/>
    <w:rsid w:val="00BA1DA9"/>
    <w:rsid w:val="00C127D5"/>
    <w:rsid w:val="00CE6992"/>
    <w:rsid w:val="00D14144"/>
    <w:rsid w:val="00D17F0A"/>
    <w:rsid w:val="00D708A3"/>
    <w:rsid w:val="00E57E24"/>
    <w:rsid w:val="00E6646C"/>
    <w:rsid w:val="00EE26FB"/>
    <w:rsid w:val="00E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5</cp:revision>
  <cp:lastPrinted>2014-11-17T12:04:00Z</cp:lastPrinted>
  <dcterms:created xsi:type="dcterms:W3CDTF">2014-11-17T11:59:00Z</dcterms:created>
  <dcterms:modified xsi:type="dcterms:W3CDTF">2015-11-13T18:18:00Z</dcterms:modified>
</cp:coreProperties>
</file>