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97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09"/>
      </w:tblGrid>
      <w:tr w:rsidR="00975CFD" w:rsidRPr="00316BD2" w:rsidTr="00975CFD">
        <w:trPr>
          <w:tblCellSpacing w:w="0" w:type="dxa"/>
        </w:trPr>
        <w:tc>
          <w:tcPr>
            <w:tcW w:w="5000" w:type="pct"/>
            <w:vAlign w:val="center"/>
            <w:hideMark/>
          </w:tcPr>
          <w:p w:rsidR="00975CFD" w:rsidRPr="00BF4B5C" w:rsidRDefault="00316BD2" w:rsidP="00316BD2">
            <w:pPr>
              <w:spacing w:before="100" w:beforeAutospacing="1" w:after="100" w:afterAutospacing="1" w:line="240" w:lineRule="auto"/>
              <w:ind w:firstLine="3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62123" cy="2047875"/>
                  <wp:effectExtent l="19050" t="0" r="0" b="0"/>
                  <wp:docPr id="1" name="Рисунок 0" descr="Изображение13 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13 002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23" cy="2047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75CFD" w:rsidRPr="00BF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«Бақытты сәт» математикалық ойын сабағы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 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Сабақтың мақсаты: Білімділік:</w:t>
            </w: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Оқушыл</w:t>
            </w:r>
            <w:r w:rsid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ардың ойлау қабілетін, ой ұшқыр</w:t>
            </w: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лығын, оқуға ынтасын арттыру.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Дамытушылық:</w:t>
            </w: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Ұйымдастырушылық қабілетін дамыту.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Тәрбиелік:</w:t>
            </w: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Оқушыларды ұйымшылдыққа, нақты пәнге қызығушылыққа, жауапкершілікке, өзін-өзі тәрбиелеуге тәрбиелеу. 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Көрнекілігі:</w:t>
            </w: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Безендірілген зал, нақыл сөздер</w:t>
            </w:r>
            <w:r w:rsid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карточкалық тапсырмалар, логи</w:t>
            </w: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калық есептер, әр топқа даярланған үстел.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Түрі:</w:t>
            </w: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Топтық сайыс сағаты.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Типі:</w:t>
            </w: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Ойын түрінде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Жоспары:</w:t>
            </w: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    1. Топтың өзін таныстыруы, амандасу рәсімі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                      2. Тапқырлық сайысы (логикалық есептер)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                      3. Біліктілік сайысы (есептер шығару)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                      4. Математикалық сұрақтар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                      5. Ойымды жалғастыр (мақал-мәтелдер)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                      6. Сөзжұмбақ сайысы (карточка арқылы топқа беріледі)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                      7. «Қас қағым сәт» сайысы (топқа сұрақ)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Қолданылған нақыл сөздер: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 Арифметика математиканың, ал математика ғылымдардың патшасы.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                                                                                                  (К.Гаусс)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Ақыл-ойды тәртіпке келтіретін математика.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                                                                                                    (М.В.Ломоносов)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 Математика – барлық ғылымдардың тұңғышы және оларға пайдалы да, қажет те.                                                                                            (Р.Бэкон)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Жүргізуші:</w:t>
            </w: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«Бақытты сәт» ойынына қош келдіңіздер.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Бүгінгі ойын топтық сайыс түрінде өтеді. Ортаға «Үшбұрыш»,»Квадрат», «Трапеция» топтарын шақырамыз.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                               Математика сырлары,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                               Қызықтырды біздерді.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                               Ойынға бірге қатысуға,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                                Шақырамыз сіздерді, - дей отырып сайыскерлеріміздің білімі мен баға беретін әділ қазыларалқасын ортаға шақырамыз. Бүгінгі кештің жоспары таныстырылады. 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1. Кезекте амандасу рәсімі І топ «Үшбұрыш» тобы.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Ұраны:</w:t>
            </w: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         Білікті бірді жығар.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                       Білімді мыңды жығар. 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Сәлемдесуі: </w:t>
            </w: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Біз дайынбыз бұл сайысқа достарым,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                      Көрсетеміз бізде қандай күш барын.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                      Алға қойған мақсатымыз бір екен.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                      Сәтті болсын сапарымыз әрдайым.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«Үшбұрыш» тобынан қарсылас топтарға сәлем.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Таныстыруы:</w:t>
            </w: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Үшбұрыш деп жазықтықта бір түзудің бойында жатпайтын үш нүктені тізбектей қосқаннан шыққан фигураны айтамыз.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3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Үшбұрыш қабырғаларына қарай үш түрлі: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left="757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1)     тең қабырғалы үшбұрыш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left="757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2)     тең бүйірлі үшбұрыш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left="757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3)     әр қабырғалы үшбұрыш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Үшбұрыш бұрыштарына қарай үш түрлі: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1)     тік бұрышты үшбұрыш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2)     сүйір бұрышты үшбұрыш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3)     доғал бұрышты үшбұрыш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Үшбұрыштың ішкі бұрыштарының қосындысы 180</w:t>
            </w: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kk-KZ" w:eastAsia="ru-RU"/>
              </w:rPr>
              <w:t>0</w:t>
            </w: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-қа тең.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ІІ топ. «Квадрат» тобы.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Ұраны:</w:t>
            </w: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        Қандай сынақ болса дағы беріспе,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                     Әрқашанда үміткерміз жеңіске.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Сәлемдесуі:</w:t>
            </w: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Армандарға қол созумен келеміз,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                     Өмір теңіз жүзіп келеді кемеміз.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                     Білімменен қаруланған тобымыз,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                     Қарсыласты қалай да біз жеңеміз.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Таныстыруы:</w:t>
            </w: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Барлық қабырғалары бір-біріне тіктөртбұрыш квадрат деп аталады. 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Қасиеттері:</w:t>
            </w: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 1) диогональдары тең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                     2) диогональдары бір-біріне перпендикуляр болады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                     3) ішкі бұрыштарының қосындысы 360</w:t>
            </w: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kk-KZ" w:eastAsia="ru-RU"/>
              </w:rPr>
              <w:t>0</w:t>
            </w: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-қа тең.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ІІІ топ. «Трапеция» тобы.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Ұраны:</w:t>
            </w: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        Жарыс десе жанамыз,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                     Бүгінгі күн жарыста алғырлықпен аламыз.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Сәлемдесуі:</w:t>
            </w: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          Қиындықтан сірәда біз қашпаймыз,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                     Алғырлық пен тапқырлықты ұштаймыз.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                     Қияларға самғап ұшқан құстаймыз,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                     Шегінбейміз жеңістерге бастаймыз.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«Трапеция» тобынан қарсыластарға сәлем!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Таныстыруы:</w:t>
            </w: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Екі қабырғасы параллель, ал басқа екі қабырғасы параллель емес төртбұрышты трапеция дейді.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Параллель қабырғалары табандары, параллель емес қабырғалары бүйір қабыр-ғалары деп аталады.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lastRenderedPageBreak/>
              <w:t>Трапецияның түрлері:</w:t>
            </w: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1) тең бүйірлі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                                        2) тік бұрышты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Трапецияның орта сызығының табандарына параллель және олардың қосын-дысының жартысына тең болады.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Жүргізуші:</w:t>
            </w: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Әділқазы алқасынан І-сайыстың қорытындысын сұраймыз.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Тапқырлық сайысы (әр топқа логикалық есептер беріледі).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«Ұшбұрыш» тобына.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 Егер тырна бір аяғымен тұрса 3 кг болады, ал екі аяғымен тұрса оның салмағы қанша?(3 кг)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Үстел беті төртбұрышты, оның бір бұрышын арамен кесіп алсақ, неше бұрыш қалады? (5 бұрыш)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 Төрт қойдың неше аяғы бар? (16 аяқ)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«Квадрат» тобына.</w:t>
            </w:r>
          </w:p>
          <w:p w:rsidR="00975CFD" w:rsidRPr="00BF4B5C" w:rsidRDefault="00BF4B5C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 Ағаш үстінде 200 торғай отырады. Аңшы 2</w:t>
            </w:r>
            <w:r w:rsidR="00975CFD"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0 торғайды атып алады. Торғайдың қаншасы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қалады? (2</w:t>
            </w:r>
            <w:r w:rsidR="00975CFD"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 торғай).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1 жұмыртқа 3 минутта піссе, 4 жұмыртқа қанша минутта піседі? (3 минут)</w:t>
            </w:r>
          </w:p>
          <w:p w:rsidR="00BF4B5C" w:rsidRPr="00BF4B5C" w:rsidRDefault="00975CFD" w:rsidP="00BF4B5C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3. </w:t>
            </w:r>
            <w:r w:rsid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6 аяқ,екі арқа,бір бас.Бұл не? </w:t>
            </w:r>
            <w:r w:rsidR="00BF4B5C"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Адам орындықта отыр</w:t>
            </w:r>
            <w:r w:rsidR="00BF4B5C"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«Трапеция»тобына.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 Бөлменің төрт бұрышында бір-бір мысықтан отыр.</w:t>
            </w:r>
            <w:r w:rsid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</w:t>
            </w: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 мысықтың алдында үш мысықтан отыр. Барлығы бөлмеде неше мысық бар? (4</w:t>
            </w:r>
            <w:r w:rsid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мысық)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2. </w:t>
            </w:r>
            <w:r w:rsid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Дүниедегі ең жүйрік не?</w:t>
            </w:r>
            <w:r w:rsidR="00BF4B5C"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</w:t>
            </w:r>
            <w:r w:rsid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Ой-қиал</w:t>
            </w:r>
            <w:r w:rsidR="00BF4B5C"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 w:rsid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 Бір жанұяның бес ер баласы және олардың әрқайсысының қарындастары бар. Жанұяның қанша баласы бар? (6 бала)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Әділқазылар алқасынан ІІ сайыстың қорытындысын сұраймыз.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ІІІ. «Біліктілік» сайысы.</w:t>
            </w: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(тапсырма карточка бойынша беріледі).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«Үшбұрыш» тобына.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АВСД параллелограмның периметрі 81см, ал АС</w:t>
            </w: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</w:t>
            </w: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30см. АВС үшбұрышының периметрін табыңдар.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lastRenderedPageBreak/>
              <w:t>«Квадрат» тобына.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Тең бүйірлі үшбұрыштың периметрі 16 см, ал бүйір қабырғасы табанынан 2 см ұзын. Бүйір қабырғасын табыңдар.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«Трапеция» тобына. 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Егер А = 42</w:t>
            </w: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kk-KZ" w:eastAsia="ru-RU"/>
              </w:rPr>
              <w:t>0</w:t>
            </w: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болса, онда АВСД параллелограмының бұрыштарын табыңдар.   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IV. Математикалық сұрақтар.</w:t>
            </w: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(әр топқа бес сұрақтан)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«Үшбұрыш» тобына.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 Шеңбермен бір ғана ортақ нүктесі бар түзу. (жанама)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Бұрышты тең екі бөлік кебөлінетін сәуле. (биссектриса)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 Жазықтықтағы қандай түзулер ешқашан қиылыспайды? (параллель)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4. 180</w:t>
            </w: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kk-KZ" w:eastAsia="ru-RU"/>
              </w:rPr>
              <w:t>0</w:t>
            </w: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-қа тең бұрыш қалай аталады? (жазыңқы)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 Мына формула бойынша нені табуға болады? (трапецияның ауданын)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«Квадрат»  тобына.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 Үшбұрыштың тік бұрышына қарсы жататын қабырғасының аты. (гипо-тенуза).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2. 70</w:t>
            </w: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kk-KZ" w:eastAsia="ru-RU"/>
              </w:rPr>
              <w:t>0</w:t>
            </w: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-қа тең бұрыш қалай аталады? (сүйір)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 Төртбұрыштың қарама-қарсы төбелерін қосатын кесінді. (диогональ)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 Шеңбердің центрінен оның бойында жатқан нүктеге дейінгі қашықтық. (радиус)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 Екі қатынастың теңдігі. (пропроция)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«Трапеция» тобына.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 Үшбұрыштың тік бұрыш жасап тұрған қабырғаларының аты. (катеттері)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2. 120</w:t>
            </w: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kk-KZ" w:eastAsia="ru-RU"/>
              </w:rPr>
              <w:t>0</w:t>
            </w: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-қа тең бұрыш қалай аталады? (доғал)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 Параллелограмның 60</w:t>
            </w: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kk-KZ" w:eastAsia="ru-RU"/>
              </w:rPr>
              <w:t>0</w:t>
            </w: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-қа тең бұрышымен іргелес бұрышы неше градусқа тең. (120</w:t>
            </w: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kk-KZ" w:eastAsia="ru-RU"/>
              </w:rPr>
              <w:t>0</w:t>
            </w: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 Бір нүктеден таралған екі сәуледен құралған фигура. (бұрыш)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 Перпендикуляр түзулер неше градус жасап қиылысады? (90</w:t>
            </w: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kk-KZ" w:eastAsia="ru-RU"/>
              </w:rPr>
              <w:t>0</w:t>
            </w: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V. «Ойымды жалғастыр» сайысы. </w:t>
            </w: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(әр команда шапшаң жауап беру керек)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 Жеті жұрттың тілін біл, (жеті түрлі білім іл)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2. Білекті бірді жығар, (білімді мыңды жығар)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 Екі жақсы қас болмас, (екі жаман дос болмас)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 Досыңды үш күн сынама, (үш жыл сына)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 Бір елі ауызға – (екі елі қақпақ)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6. Жүз сомың болғанша, (жүз досың болсын)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7. Отыз</w:t>
            </w:r>
            <w:r w:rsid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тістен шыққан сөз, (отыз елге тарайды)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8. Білгенің бір тоғыз, (білмегенің тоқсан тоғыз)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9. Бір кісі қазған құдықтан, (мың кісі су ішеді)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(Әділқазы алқасынан ұпай саны сұралады)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VІ. «</w:t>
            </w:r>
            <w:r w:rsidR="00CA19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Ж</w:t>
            </w:r>
            <w:r w:rsidRPr="00BF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ұмбақ» сайысы. </w:t>
            </w: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(әр топқа бірдей тапсырма, карточка арқылы беріледі)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VІІ. «Қас-қағым сәт» сайысы </w:t>
            </w: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(әр команда тез тұрып жауап беру арқылы балл жинайды)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 Бұрышты өлшейтін құрал. (транспортир)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Бойы екі қарыс, сиып тұр 25 арыс. (сызғыш)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 Қандай сан барлық санға қалдықсыз бөлінеді. (0)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 30 санын үш 6-ны пайдаланып шығар. (6*6-6)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 Аты шулы айқас сызық. Өзі толған мағына қызық. (координаталар осі)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6. Қиылыспайтын екі түзу. (параллель)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7. Ұзындықтың өлшем бірлігі (метр)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8. Дәлелденбейтін ұйғарым. (аксиома)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9. Екі нүктенің арасындағы түзу. (кесінді)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10. Шеңбердің центрі арқылы өтетін хорда. (диаметр)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11. Барлық қабырғалары тең тіктөртбұрыш. (шаршы)   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12. 225 нешенің квадраты? (15)</w:t>
            </w:r>
          </w:p>
          <w:p w:rsidR="00975CFD" w:rsidRPr="00BF4B5C" w:rsidRDefault="00975CFD" w:rsidP="00975CFD">
            <w:pPr>
              <w:spacing w:before="100" w:beforeAutospacing="1" w:after="100" w:afterAutospacing="1" w:line="240" w:lineRule="auto"/>
              <w:ind w:firstLine="4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F4B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Әділқазы алқасынан жалпы сайыстың қорытындысы сұралады. </w:t>
            </w:r>
          </w:p>
          <w:p w:rsidR="00975CFD" w:rsidRPr="00BF4B5C" w:rsidRDefault="00975CFD" w:rsidP="00CA19E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6B3D15" w:rsidRPr="00BF4B5C" w:rsidRDefault="006B3D15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6B3D15" w:rsidRPr="00BF4B5C" w:rsidSect="006B3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E2A4E"/>
    <w:multiLevelType w:val="multilevel"/>
    <w:tmpl w:val="40EAC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5CFD"/>
    <w:rsid w:val="00003EFC"/>
    <w:rsid w:val="00004B1F"/>
    <w:rsid w:val="00011BD8"/>
    <w:rsid w:val="00022D74"/>
    <w:rsid w:val="000248DF"/>
    <w:rsid w:val="000336BA"/>
    <w:rsid w:val="00033E03"/>
    <w:rsid w:val="00034163"/>
    <w:rsid w:val="000343DB"/>
    <w:rsid w:val="00034D32"/>
    <w:rsid w:val="00042B77"/>
    <w:rsid w:val="00071820"/>
    <w:rsid w:val="00081C93"/>
    <w:rsid w:val="00083BAF"/>
    <w:rsid w:val="000873EB"/>
    <w:rsid w:val="000927C1"/>
    <w:rsid w:val="000A237E"/>
    <w:rsid w:val="000A7262"/>
    <w:rsid w:val="000B0C01"/>
    <w:rsid w:val="000B595D"/>
    <w:rsid w:val="000C398C"/>
    <w:rsid w:val="000D2413"/>
    <w:rsid w:val="000D2C78"/>
    <w:rsid w:val="000E0C3E"/>
    <w:rsid w:val="000E0E5C"/>
    <w:rsid w:val="000F7D51"/>
    <w:rsid w:val="00100825"/>
    <w:rsid w:val="00101B2D"/>
    <w:rsid w:val="00113122"/>
    <w:rsid w:val="00127AC8"/>
    <w:rsid w:val="0013109D"/>
    <w:rsid w:val="00147E6A"/>
    <w:rsid w:val="0015617E"/>
    <w:rsid w:val="00161852"/>
    <w:rsid w:val="00166669"/>
    <w:rsid w:val="00177D3B"/>
    <w:rsid w:val="00183E34"/>
    <w:rsid w:val="00187E91"/>
    <w:rsid w:val="001B30E9"/>
    <w:rsid w:val="001B79F0"/>
    <w:rsid w:val="001C34E8"/>
    <w:rsid w:val="001C453A"/>
    <w:rsid w:val="001C6030"/>
    <w:rsid w:val="001D3772"/>
    <w:rsid w:val="001D4B32"/>
    <w:rsid w:val="001F582E"/>
    <w:rsid w:val="001F741B"/>
    <w:rsid w:val="00206FDE"/>
    <w:rsid w:val="00220BA6"/>
    <w:rsid w:val="0022130F"/>
    <w:rsid w:val="00222DBF"/>
    <w:rsid w:val="00224DFE"/>
    <w:rsid w:val="00226521"/>
    <w:rsid w:val="00234452"/>
    <w:rsid w:val="00262072"/>
    <w:rsid w:val="0026209C"/>
    <w:rsid w:val="00265924"/>
    <w:rsid w:val="00276FA8"/>
    <w:rsid w:val="0028095E"/>
    <w:rsid w:val="00287957"/>
    <w:rsid w:val="002A61AE"/>
    <w:rsid w:val="002B3EA9"/>
    <w:rsid w:val="002B5113"/>
    <w:rsid w:val="002B6D4D"/>
    <w:rsid w:val="002C69D8"/>
    <w:rsid w:val="002D1291"/>
    <w:rsid w:val="002D2BD8"/>
    <w:rsid w:val="002D4638"/>
    <w:rsid w:val="002D7249"/>
    <w:rsid w:val="002E7CE5"/>
    <w:rsid w:val="002F65F8"/>
    <w:rsid w:val="00302CAA"/>
    <w:rsid w:val="00316BD2"/>
    <w:rsid w:val="00326B85"/>
    <w:rsid w:val="00331FD3"/>
    <w:rsid w:val="00341543"/>
    <w:rsid w:val="00351634"/>
    <w:rsid w:val="00354B63"/>
    <w:rsid w:val="003628D8"/>
    <w:rsid w:val="00367E6A"/>
    <w:rsid w:val="00383AAD"/>
    <w:rsid w:val="00384A3A"/>
    <w:rsid w:val="003854EB"/>
    <w:rsid w:val="00391261"/>
    <w:rsid w:val="003970EE"/>
    <w:rsid w:val="003A4BBF"/>
    <w:rsid w:val="003B10E9"/>
    <w:rsid w:val="003C0E99"/>
    <w:rsid w:val="003C114A"/>
    <w:rsid w:val="003F1313"/>
    <w:rsid w:val="003F5C89"/>
    <w:rsid w:val="003F7D4B"/>
    <w:rsid w:val="00417342"/>
    <w:rsid w:val="00423A64"/>
    <w:rsid w:val="004311CC"/>
    <w:rsid w:val="00431400"/>
    <w:rsid w:val="00442A43"/>
    <w:rsid w:val="00444844"/>
    <w:rsid w:val="00451B08"/>
    <w:rsid w:val="00456AD3"/>
    <w:rsid w:val="004578C6"/>
    <w:rsid w:val="00463816"/>
    <w:rsid w:val="004740C4"/>
    <w:rsid w:val="004868F2"/>
    <w:rsid w:val="00486D3F"/>
    <w:rsid w:val="00491071"/>
    <w:rsid w:val="00495933"/>
    <w:rsid w:val="004C66E1"/>
    <w:rsid w:val="00510555"/>
    <w:rsid w:val="00532B10"/>
    <w:rsid w:val="005356E2"/>
    <w:rsid w:val="0053688C"/>
    <w:rsid w:val="00543E15"/>
    <w:rsid w:val="00552555"/>
    <w:rsid w:val="0055639D"/>
    <w:rsid w:val="005616D1"/>
    <w:rsid w:val="005A4DCE"/>
    <w:rsid w:val="005C2A33"/>
    <w:rsid w:val="005D0697"/>
    <w:rsid w:val="005D53CC"/>
    <w:rsid w:val="005D6041"/>
    <w:rsid w:val="005E65FF"/>
    <w:rsid w:val="005F2664"/>
    <w:rsid w:val="005F6B43"/>
    <w:rsid w:val="00602888"/>
    <w:rsid w:val="0061436E"/>
    <w:rsid w:val="0061469E"/>
    <w:rsid w:val="00621A78"/>
    <w:rsid w:val="00623A9E"/>
    <w:rsid w:val="00627066"/>
    <w:rsid w:val="0064191C"/>
    <w:rsid w:val="0066523D"/>
    <w:rsid w:val="006778CD"/>
    <w:rsid w:val="00680115"/>
    <w:rsid w:val="0069359F"/>
    <w:rsid w:val="00695F99"/>
    <w:rsid w:val="006A54DD"/>
    <w:rsid w:val="006A60DB"/>
    <w:rsid w:val="006B1DC3"/>
    <w:rsid w:val="006B3D15"/>
    <w:rsid w:val="006C16AE"/>
    <w:rsid w:val="006C389E"/>
    <w:rsid w:val="006C5128"/>
    <w:rsid w:val="006E4845"/>
    <w:rsid w:val="006F5065"/>
    <w:rsid w:val="006F5E79"/>
    <w:rsid w:val="006F62B1"/>
    <w:rsid w:val="006F72E6"/>
    <w:rsid w:val="00707235"/>
    <w:rsid w:val="0071201D"/>
    <w:rsid w:val="007218BC"/>
    <w:rsid w:val="00723AE3"/>
    <w:rsid w:val="00730FFA"/>
    <w:rsid w:val="007369A9"/>
    <w:rsid w:val="00744670"/>
    <w:rsid w:val="00747604"/>
    <w:rsid w:val="007521F8"/>
    <w:rsid w:val="0075698D"/>
    <w:rsid w:val="00756AD1"/>
    <w:rsid w:val="00767210"/>
    <w:rsid w:val="00784179"/>
    <w:rsid w:val="0079109C"/>
    <w:rsid w:val="00794B5E"/>
    <w:rsid w:val="00795AB6"/>
    <w:rsid w:val="007A5ECF"/>
    <w:rsid w:val="007B5E9A"/>
    <w:rsid w:val="007D21D3"/>
    <w:rsid w:val="007D2976"/>
    <w:rsid w:val="007E5B98"/>
    <w:rsid w:val="007F10D3"/>
    <w:rsid w:val="008123EE"/>
    <w:rsid w:val="008144ED"/>
    <w:rsid w:val="00817E6F"/>
    <w:rsid w:val="00833EEA"/>
    <w:rsid w:val="00841BB1"/>
    <w:rsid w:val="00854B0E"/>
    <w:rsid w:val="00856932"/>
    <w:rsid w:val="00856F3F"/>
    <w:rsid w:val="0085730F"/>
    <w:rsid w:val="008620E8"/>
    <w:rsid w:val="0087296C"/>
    <w:rsid w:val="00894A60"/>
    <w:rsid w:val="008A1110"/>
    <w:rsid w:val="008C3A3E"/>
    <w:rsid w:val="008C53FA"/>
    <w:rsid w:val="008D1CDF"/>
    <w:rsid w:val="008F61DB"/>
    <w:rsid w:val="008F672A"/>
    <w:rsid w:val="00904D87"/>
    <w:rsid w:val="00915E82"/>
    <w:rsid w:val="00956937"/>
    <w:rsid w:val="009629C7"/>
    <w:rsid w:val="00971818"/>
    <w:rsid w:val="00972B47"/>
    <w:rsid w:val="00974A21"/>
    <w:rsid w:val="00975CFD"/>
    <w:rsid w:val="00983DFD"/>
    <w:rsid w:val="00992FAC"/>
    <w:rsid w:val="00993BAC"/>
    <w:rsid w:val="009A5E18"/>
    <w:rsid w:val="009A5EFA"/>
    <w:rsid w:val="009B1A56"/>
    <w:rsid w:val="009B61A7"/>
    <w:rsid w:val="009C6840"/>
    <w:rsid w:val="009D00F5"/>
    <w:rsid w:val="009F1684"/>
    <w:rsid w:val="009F66CB"/>
    <w:rsid w:val="00A01A37"/>
    <w:rsid w:val="00A1260A"/>
    <w:rsid w:val="00A3593B"/>
    <w:rsid w:val="00A42011"/>
    <w:rsid w:val="00A47D61"/>
    <w:rsid w:val="00A54F87"/>
    <w:rsid w:val="00A60045"/>
    <w:rsid w:val="00A63B6D"/>
    <w:rsid w:val="00A72F53"/>
    <w:rsid w:val="00A747A8"/>
    <w:rsid w:val="00A90D39"/>
    <w:rsid w:val="00A979BD"/>
    <w:rsid w:val="00AB67F8"/>
    <w:rsid w:val="00AC04CD"/>
    <w:rsid w:val="00AE68BF"/>
    <w:rsid w:val="00B07D84"/>
    <w:rsid w:val="00B11C9B"/>
    <w:rsid w:val="00B243BF"/>
    <w:rsid w:val="00B2472D"/>
    <w:rsid w:val="00B26C98"/>
    <w:rsid w:val="00B36D12"/>
    <w:rsid w:val="00B4030C"/>
    <w:rsid w:val="00B54C12"/>
    <w:rsid w:val="00B80F02"/>
    <w:rsid w:val="00BA4555"/>
    <w:rsid w:val="00BA7EC7"/>
    <w:rsid w:val="00BD3358"/>
    <w:rsid w:val="00BF13BC"/>
    <w:rsid w:val="00BF2496"/>
    <w:rsid w:val="00BF4B5C"/>
    <w:rsid w:val="00C006A0"/>
    <w:rsid w:val="00C011D8"/>
    <w:rsid w:val="00C06216"/>
    <w:rsid w:val="00C15758"/>
    <w:rsid w:val="00C158AC"/>
    <w:rsid w:val="00C4762D"/>
    <w:rsid w:val="00C61BEE"/>
    <w:rsid w:val="00C64A98"/>
    <w:rsid w:val="00C72AB5"/>
    <w:rsid w:val="00C73476"/>
    <w:rsid w:val="00C77DC9"/>
    <w:rsid w:val="00C875D9"/>
    <w:rsid w:val="00C901DC"/>
    <w:rsid w:val="00C96B7A"/>
    <w:rsid w:val="00C97437"/>
    <w:rsid w:val="00CA19E9"/>
    <w:rsid w:val="00CA41A1"/>
    <w:rsid w:val="00CC09DE"/>
    <w:rsid w:val="00CC71F0"/>
    <w:rsid w:val="00CD474D"/>
    <w:rsid w:val="00CE3B56"/>
    <w:rsid w:val="00CF331E"/>
    <w:rsid w:val="00CF5113"/>
    <w:rsid w:val="00CF56E2"/>
    <w:rsid w:val="00D07F23"/>
    <w:rsid w:val="00D12E5B"/>
    <w:rsid w:val="00D22208"/>
    <w:rsid w:val="00D228DC"/>
    <w:rsid w:val="00D26724"/>
    <w:rsid w:val="00D354EE"/>
    <w:rsid w:val="00D35CD0"/>
    <w:rsid w:val="00D4516A"/>
    <w:rsid w:val="00D61A6C"/>
    <w:rsid w:val="00D630FC"/>
    <w:rsid w:val="00D8055A"/>
    <w:rsid w:val="00D84232"/>
    <w:rsid w:val="00D90445"/>
    <w:rsid w:val="00D96D4B"/>
    <w:rsid w:val="00DA10D2"/>
    <w:rsid w:val="00DA29D0"/>
    <w:rsid w:val="00DA438D"/>
    <w:rsid w:val="00DA552E"/>
    <w:rsid w:val="00DC3C41"/>
    <w:rsid w:val="00DC5B89"/>
    <w:rsid w:val="00DD3B03"/>
    <w:rsid w:val="00DD6A49"/>
    <w:rsid w:val="00DE3075"/>
    <w:rsid w:val="00DE4210"/>
    <w:rsid w:val="00DE5C1A"/>
    <w:rsid w:val="00DF04CB"/>
    <w:rsid w:val="00E008DD"/>
    <w:rsid w:val="00E20707"/>
    <w:rsid w:val="00E22174"/>
    <w:rsid w:val="00E2258B"/>
    <w:rsid w:val="00E24B9B"/>
    <w:rsid w:val="00E44627"/>
    <w:rsid w:val="00E516FC"/>
    <w:rsid w:val="00E61266"/>
    <w:rsid w:val="00E624D6"/>
    <w:rsid w:val="00E63A85"/>
    <w:rsid w:val="00E74BEE"/>
    <w:rsid w:val="00E7607B"/>
    <w:rsid w:val="00E86ECC"/>
    <w:rsid w:val="00E92FAB"/>
    <w:rsid w:val="00EA5F4F"/>
    <w:rsid w:val="00EB5CE9"/>
    <w:rsid w:val="00EC12A6"/>
    <w:rsid w:val="00EC4EE8"/>
    <w:rsid w:val="00EC5BFC"/>
    <w:rsid w:val="00EE6A19"/>
    <w:rsid w:val="00EF1AC6"/>
    <w:rsid w:val="00F0247E"/>
    <w:rsid w:val="00F16228"/>
    <w:rsid w:val="00F26FA8"/>
    <w:rsid w:val="00F44B8E"/>
    <w:rsid w:val="00F46689"/>
    <w:rsid w:val="00F534B5"/>
    <w:rsid w:val="00F62694"/>
    <w:rsid w:val="00F70D33"/>
    <w:rsid w:val="00F70E70"/>
    <w:rsid w:val="00F80D0F"/>
    <w:rsid w:val="00F8520B"/>
    <w:rsid w:val="00FC1507"/>
    <w:rsid w:val="00FD2945"/>
    <w:rsid w:val="00FE1D99"/>
    <w:rsid w:val="00FE3D6E"/>
    <w:rsid w:val="00FF0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5C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6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6B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9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1153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hadavar</cp:lastModifiedBy>
  <cp:revision>3</cp:revision>
  <dcterms:created xsi:type="dcterms:W3CDTF">2012-10-17T07:04:00Z</dcterms:created>
  <dcterms:modified xsi:type="dcterms:W3CDTF">2013-08-03T21:13:00Z</dcterms:modified>
</cp:coreProperties>
</file>